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0" w:rsidRPr="000D2300" w:rsidRDefault="009361A3" w:rsidP="000D2300">
      <w:pPr>
        <w:jc w:val="right"/>
      </w:pPr>
      <w:r>
        <w:t>Ciudad</w:t>
      </w:r>
      <w:r w:rsidR="000D2300">
        <w:t>, __________________ de 2016</w:t>
      </w:r>
      <w:r w:rsidR="007856E5">
        <w:t>.-</w:t>
      </w:r>
    </w:p>
    <w:p w:rsidR="000E5F2F" w:rsidRDefault="000E5F2F" w:rsidP="000D2300">
      <w:pPr>
        <w:jc w:val="center"/>
        <w:rPr>
          <w:b/>
          <w:u w:val="single"/>
        </w:rPr>
      </w:pPr>
    </w:p>
    <w:p w:rsidR="000E5F2F" w:rsidRDefault="000E5F2F" w:rsidP="000D2300">
      <w:pPr>
        <w:jc w:val="center"/>
        <w:rPr>
          <w:b/>
          <w:u w:val="single"/>
        </w:rPr>
      </w:pPr>
    </w:p>
    <w:p w:rsidR="000E5F2F" w:rsidRDefault="000E5F2F" w:rsidP="000D2300">
      <w:pPr>
        <w:jc w:val="center"/>
        <w:rPr>
          <w:b/>
          <w:u w:val="single"/>
        </w:rPr>
      </w:pPr>
    </w:p>
    <w:p w:rsidR="000C5648" w:rsidRDefault="000D2300" w:rsidP="000E5F2F">
      <w:pPr>
        <w:jc w:val="center"/>
        <w:rPr>
          <w:b/>
          <w:u w:val="single"/>
        </w:rPr>
      </w:pPr>
      <w:r w:rsidRPr="000D2300">
        <w:rPr>
          <w:b/>
          <w:u w:val="single"/>
        </w:rPr>
        <w:t>DECLARACIÓN JURADA SIMPLE</w:t>
      </w:r>
    </w:p>
    <w:p w:rsidR="006930FA" w:rsidRDefault="006930FA" w:rsidP="000E5F2F">
      <w:pPr>
        <w:jc w:val="center"/>
        <w:rPr>
          <w:b/>
          <w:u w:val="single"/>
        </w:rPr>
      </w:pPr>
    </w:p>
    <w:p w:rsidR="000D2300" w:rsidRDefault="00735DBA" w:rsidP="000E5F2F">
      <w:pPr>
        <w:ind w:firstLine="993"/>
        <w:jc w:val="both"/>
      </w:pPr>
      <w:r>
        <w:t xml:space="preserve">El </w:t>
      </w:r>
      <w:r w:rsidR="000D2300">
        <w:t xml:space="preserve">Sindicato de Trabajadores Independientes </w:t>
      </w:r>
      <w:r w:rsidR="00FC219A">
        <w:t>_______________________________</w:t>
      </w:r>
      <w:r w:rsidR="000D2300">
        <w:t>,</w:t>
      </w:r>
      <w:r w:rsidR="009161F7">
        <w:t xml:space="preserve"> RUT </w:t>
      </w:r>
      <w:r w:rsidR="00FC219A">
        <w:t>_________</w:t>
      </w:r>
      <w:r w:rsidR="009161F7">
        <w:t xml:space="preserve">, </w:t>
      </w:r>
      <w:r w:rsidR="006930FA">
        <w:t xml:space="preserve"> representado por su directiva,</w:t>
      </w:r>
      <w:r w:rsidR="000D2300">
        <w:t xml:space="preserve"> en el marco de ejecución del </w:t>
      </w:r>
      <w:r w:rsidR="009161F7">
        <w:t xml:space="preserve">proyecto </w:t>
      </w:r>
      <w:bookmarkStart w:id="0" w:name="_GoBack"/>
      <w:bookmarkEnd w:id="0"/>
      <w:r w:rsidR="000D2300">
        <w:t>“</w:t>
      </w:r>
      <w:r w:rsidR="00FC219A" w:rsidRPr="00FC219A">
        <w:rPr>
          <w:bCs/>
        </w:rPr>
        <w:t>_________________________________________</w:t>
      </w:r>
      <w:r w:rsidR="000E5F2F">
        <w:t xml:space="preserve">”, en este acto declara bajo juramento que no ha sido posible gestionar, por parte de </w:t>
      </w:r>
      <w:r w:rsidR="007856E5">
        <w:t>nuestra</w:t>
      </w:r>
      <w:r w:rsidR="000E5F2F">
        <w:t xml:space="preserve"> organización, boletas de garantía bancaria, pólizas de seguro, ni certificado de fianza, para caucionar los fondos objeto del proyecto del cual la organización es beneficiaria, en razón de que </w:t>
      </w:r>
      <w:r>
        <w:t>la organización</w:t>
      </w:r>
      <w:r w:rsidR="000E5F2F">
        <w:t xml:space="preserve"> n</w:t>
      </w:r>
      <w:r>
        <w:t>o es aceptada por las entidades correspondientes</w:t>
      </w:r>
      <w:r w:rsidR="000E5F2F">
        <w:t xml:space="preserve"> como sujeto de estos instrumentos de garantía.</w:t>
      </w:r>
    </w:p>
    <w:p w:rsidR="000E5F2F" w:rsidRDefault="000E5F2F" w:rsidP="000E5F2F">
      <w:pPr>
        <w:ind w:firstLine="993"/>
        <w:jc w:val="both"/>
      </w:pPr>
    </w:p>
    <w:p w:rsidR="000E5F2F" w:rsidRDefault="000E5F2F" w:rsidP="00735DBA">
      <w:r>
        <w:t>_______________________</w:t>
      </w:r>
      <w:r w:rsidR="00735DBA">
        <w:tab/>
      </w:r>
      <w:r w:rsidR="00735DBA">
        <w:tab/>
      </w:r>
      <w:r w:rsidR="006930FA">
        <w:tab/>
      </w:r>
      <w:r w:rsidR="006930FA">
        <w:tab/>
      </w:r>
      <w:r w:rsidR="006930FA">
        <w:tab/>
      </w:r>
      <w:r w:rsidR="00735DBA">
        <w:t xml:space="preserve"> ________________________</w:t>
      </w:r>
    </w:p>
    <w:p w:rsidR="000E5F2F" w:rsidRDefault="000E5F2F" w:rsidP="00735DBA">
      <w:r>
        <w:t>Presidente Sindicato</w:t>
      </w:r>
      <w:r w:rsidR="00735DBA">
        <w:tab/>
      </w:r>
      <w:r w:rsidR="00735DBA">
        <w:tab/>
      </w:r>
      <w:r w:rsidR="006930FA">
        <w:tab/>
      </w:r>
      <w:r w:rsidR="006930FA">
        <w:tab/>
      </w:r>
      <w:r w:rsidR="006930FA">
        <w:tab/>
      </w:r>
      <w:r w:rsidR="00735DBA">
        <w:tab/>
        <w:t xml:space="preserve">     Tesorero</w:t>
      </w:r>
    </w:p>
    <w:p w:rsidR="00735DBA" w:rsidRDefault="006930FA" w:rsidP="006930FA">
      <w:pPr>
        <w:spacing w:after="0" w:line="240" w:lineRule="auto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Nombre:</w:t>
      </w:r>
    </w:p>
    <w:p w:rsidR="006930FA" w:rsidRDefault="006930FA" w:rsidP="006930FA">
      <w:pPr>
        <w:spacing w:after="0" w:line="240" w:lineRule="auto"/>
      </w:pPr>
      <w:r>
        <w:t>Firma</w:t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    :</w:t>
      </w:r>
    </w:p>
    <w:p w:rsidR="006930FA" w:rsidRDefault="006930FA" w:rsidP="006930FA">
      <w:pPr>
        <w:spacing w:after="0" w:line="240" w:lineRule="auto"/>
      </w:pPr>
      <w:r>
        <w:t>RUT</w:t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RUT        :</w:t>
      </w:r>
    </w:p>
    <w:p w:rsidR="00735DBA" w:rsidRDefault="00735DBA" w:rsidP="006930FA">
      <w:pPr>
        <w:spacing w:after="0" w:line="240" w:lineRule="auto"/>
      </w:pPr>
    </w:p>
    <w:p w:rsidR="00735DBA" w:rsidRDefault="00735DBA" w:rsidP="00735DBA"/>
    <w:p w:rsidR="00735DBA" w:rsidRDefault="00735DBA" w:rsidP="00735DBA">
      <w:r>
        <w:t>____________________</w:t>
      </w:r>
    </w:p>
    <w:p w:rsidR="00735DBA" w:rsidRPr="000D2300" w:rsidRDefault="00735DBA" w:rsidP="00735DBA">
      <w:r>
        <w:t>Secretario</w:t>
      </w:r>
    </w:p>
    <w:p w:rsidR="000D2300" w:rsidRDefault="006930FA" w:rsidP="006930FA">
      <w:pPr>
        <w:spacing w:after="0"/>
      </w:pPr>
      <w:r>
        <w:t>Nombre:</w:t>
      </w:r>
    </w:p>
    <w:p w:rsidR="006930FA" w:rsidRDefault="006930FA" w:rsidP="006930FA">
      <w:pPr>
        <w:spacing w:after="0"/>
      </w:pPr>
      <w:r>
        <w:t>Firma     :</w:t>
      </w:r>
    </w:p>
    <w:p w:rsidR="006930FA" w:rsidRPr="000D2300" w:rsidRDefault="006930FA" w:rsidP="006930FA">
      <w:pPr>
        <w:spacing w:after="0"/>
      </w:pPr>
      <w:r>
        <w:t>RUT        :</w:t>
      </w:r>
    </w:p>
    <w:sectPr w:rsidR="006930FA" w:rsidRPr="000D2300" w:rsidSect="000921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300"/>
    <w:rsid w:val="00092175"/>
    <w:rsid w:val="000D2300"/>
    <w:rsid w:val="000E5F2F"/>
    <w:rsid w:val="0016098B"/>
    <w:rsid w:val="004B5D70"/>
    <w:rsid w:val="006930FA"/>
    <w:rsid w:val="00735DBA"/>
    <w:rsid w:val="007856E5"/>
    <w:rsid w:val="009161F7"/>
    <w:rsid w:val="009361A3"/>
    <w:rsid w:val="00C126EE"/>
    <w:rsid w:val="00CC3474"/>
    <w:rsid w:val="00D651CE"/>
    <w:rsid w:val="00DD433A"/>
    <w:rsid w:val="00EE3540"/>
    <w:rsid w:val="00FC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Hernandez</dc:creator>
  <cp:lastModifiedBy>Usuario</cp:lastModifiedBy>
  <cp:revision>3</cp:revision>
  <cp:lastPrinted>2016-04-22T18:56:00Z</cp:lastPrinted>
  <dcterms:created xsi:type="dcterms:W3CDTF">2016-05-27T14:12:00Z</dcterms:created>
  <dcterms:modified xsi:type="dcterms:W3CDTF">2016-06-06T15:53:00Z</dcterms:modified>
</cp:coreProperties>
</file>